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B1520" w14:textId="6F4F62E1" w:rsidR="003B7E70" w:rsidRPr="005D5446" w:rsidRDefault="005D5446" w:rsidP="005D5446">
      <w:pPr>
        <w:spacing w:after="0"/>
        <w:jc w:val="center"/>
        <w:rPr>
          <w:rFonts w:ascii="Times New Roman" w:hAnsi="Times New Roman" w:cs="Times New Roman"/>
          <w:b/>
          <w:color w:val="0070C0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8A0AB17" wp14:editId="409A85C8">
            <wp:simplePos x="0" y="0"/>
            <wp:positionH relativeFrom="column">
              <wp:posOffset>-3175</wp:posOffset>
            </wp:positionH>
            <wp:positionV relativeFrom="paragraph">
              <wp:posOffset>-4445</wp:posOffset>
            </wp:positionV>
            <wp:extent cx="1219200" cy="690521"/>
            <wp:effectExtent l="0" t="0" r="0" b="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4" t="26083" r="12852" b="21367"/>
                    <a:stretch/>
                  </pic:blipFill>
                  <pic:spPr>
                    <a:xfrm>
                      <a:off x="0" y="0"/>
                      <a:ext cx="1219200" cy="690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E70" w:rsidRPr="005D5446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График </w:t>
      </w:r>
      <w:r w:rsidR="002748C9" w:rsidRPr="005D5446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муниципальных </w:t>
      </w:r>
      <w:r w:rsidR="003B7E70" w:rsidRPr="005D5446">
        <w:rPr>
          <w:rFonts w:ascii="Times New Roman" w:hAnsi="Times New Roman" w:cs="Times New Roman"/>
          <w:b/>
          <w:color w:val="0070C0"/>
          <w:sz w:val="30"/>
          <w:szCs w:val="30"/>
        </w:rPr>
        <w:t>семинаров</w:t>
      </w:r>
      <w:r w:rsidR="00E359B2">
        <w:rPr>
          <w:rFonts w:ascii="Times New Roman" w:hAnsi="Times New Roman" w:cs="Times New Roman"/>
          <w:b/>
          <w:color w:val="0070C0"/>
          <w:sz w:val="30"/>
          <w:szCs w:val="30"/>
        </w:rPr>
        <w:t>, фестивалей</w:t>
      </w:r>
    </w:p>
    <w:p w14:paraId="34D52686" w14:textId="328871FB" w:rsidR="002748C9" w:rsidRPr="00A32B85" w:rsidRDefault="003B7E70" w:rsidP="005D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446">
        <w:rPr>
          <w:rFonts w:ascii="Times New Roman" w:hAnsi="Times New Roman" w:cs="Times New Roman"/>
          <w:b/>
          <w:color w:val="0070C0"/>
          <w:sz w:val="30"/>
          <w:szCs w:val="30"/>
        </w:rPr>
        <w:t>на 202</w:t>
      </w:r>
      <w:r w:rsidR="005D5446">
        <w:rPr>
          <w:rFonts w:ascii="Times New Roman" w:hAnsi="Times New Roman" w:cs="Times New Roman"/>
          <w:b/>
          <w:color w:val="0070C0"/>
          <w:sz w:val="30"/>
          <w:szCs w:val="30"/>
        </w:rPr>
        <w:t>3</w:t>
      </w:r>
      <w:r w:rsidRPr="005D5446">
        <w:rPr>
          <w:rFonts w:ascii="Times New Roman" w:hAnsi="Times New Roman" w:cs="Times New Roman"/>
          <w:b/>
          <w:color w:val="0070C0"/>
          <w:sz w:val="30"/>
          <w:szCs w:val="30"/>
        </w:rPr>
        <w:t>-202</w:t>
      </w:r>
      <w:r w:rsidR="005D5446">
        <w:rPr>
          <w:rFonts w:ascii="Times New Roman" w:hAnsi="Times New Roman" w:cs="Times New Roman"/>
          <w:b/>
          <w:color w:val="0070C0"/>
          <w:sz w:val="30"/>
          <w:szCs w:val="30"/>
        </w:rPr>
        <w:t>4</w:t>
      </w:r>
      <w:r w:rsidRPr="005D5446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учебный год</w:t>
      </w:r>
    </w:p>
    <w:p w14:paraId="7033BA58" w14:textId="77777777" w:rsidR="003B7E70" w:rsidRPr="005B3B66" w:rsidRDefault="003B7E70" w:rsidP="003B7E70">
      <w:pPr>
        <w:spacing w:after="0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3"/>
        <w:tblW w:w="16155" w:type="dxa"/>
        <w:tblInd w:w="-147" w:type="dxa"/>
        <w:tblLook w:val="04A0" w:firstRow="1" w:lastRow="0" w:firstColumn="1" w:lastColumn="0" w:noHBand="0" w:noVBand="1"/>
      </w:tblPr>
      <w:tblGrid>
        <w:gridCol w:w="3173"/>
        <w:gridCol w:w="3173"/>
        <w:gridCol w:w="3435"/>
        <w:gridCol w:w="3261"/>
        <w:gridCol w:w="3113"/>
      </w:tblGrid>
      <w:tr w:rsidR="003B7E70" w14:paraId="2C6C9420" w14:textId="77777777" w:rsidTr="00E359B2">
        <w:tc>
          <w:tcPr>
            <w:tcW w:w="3173" w:type="dxa"/>
          </w:tcPr>
          <w:p w14:paraId="0B80AFBE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Август</w:t>
            </w:r>
          </w:p>
        </w:tc>
        <w:tc>
          <w:tcPr>
            <w:tcW w:w="3173" w:type="dxa"/>
          </w:tcPr>
          <w:p w14:paraId="62E2C38B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Сентябрь</w:t>
            </w:r>
          </w:p>
        </w:tc>
        <w:tc>
          <w:tcPr>
            <w:tcW w:w="3435" w:type="dxa"/>
          </w:tcPr>
          <w:p w14:paraId="30749C31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Октябрь</w:t>
            </w:r>
          </w:p>
        </w:tc>
        <w:tc>
          <w:tcPr>
            <w:tcW w:w="3261" w:type="dxa"/>
          </w:tcPr>
          <w:p w14:paraId="0498BE79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Ноябрь</w:t>
            </w:r>
          </w:p>
        </w:tc>
        <w:tc>
          <w:tcPr>
            <w:tcW w:w="3113" w:type="dxa"/>
          </w:tcPr>
          <w:p w14:paraId="72CFE40C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Декабрь</w:t>
            </w:r>
          </w:p>
        </w:tc>
      </w:tr>
      <w:tr w:rsidR="005D5446" w14:paraId="25C6389C" w14:textId="77777777" w:rsidTr="00E359B2">
        <w:tc>
          <w:tcPr>
            <w:tcW w:w="3173" w:type="dxa"/>
          </w:tcPr>
          <w:p w14:paraId="5B38DAB9" w14:textId="77777777" w:rsidR="005D5446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159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Pr="00CA159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.08. </w:t>
            </w:r>
            <w:r w:rsidRPr="00CA1595">
              <w:rPr>
                <w:rFonts w:ascii="Times New Roman" w:hAnsi="Times New Roman" w:cs="Times New Roman"/>
                <w:sz w:val="18"/>
                <w:szCs w:val="18"/>
              </w:rPr>
              <w:t xml:space="preserve">Семинар директоров, зам. директоров по ВР, по УВР, рук. ассоциаций по предметам </w:t>
            </w:r>
          </w:p>
          <w:p w14:paraId="5C7B5B87" w14:textId="581669E9" w:rsidR="005D5446" w:rsidRPr="00CA1595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Центр культуры</w:t>
            </w:r>
            <w:r w:rsidR="00E359B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с.</w:t>
            </w:r>
            <w:r w:rsidR="004075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E359B2">
              <w:rPr>
                <w:rFonts w:ascii="Times New Roman" w:hAnsi="Times New Roman" w:cs="Times New Roman"/>
                <w:b/>
                <w:sz w:val="18"/>
                <w:szCs w:val="18"/>
              </w:rPr>
              <w:t>Тарумовка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173" w:type="dxa"/>
          </w:tcPr>
          <w:p w14:paraId="13F8BCBB" w14:textId="2C804021" w:rsidR="00E359B2" w:rsidRPr="00CA1595" w:rsidRDefault="00E359B2" w:rsidP="00E359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10</w:t>
            </w:r>
            <w:r w:rsidRPr="00CA159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.09. </w:t>
            </w:r>
            <w:r w:rsidRPr="00CA1595">
              <w:rPr>
                <w:rFonts w:ascii="Times New Roman" w:hAnsi="Times New Roman" w:cs="Times New Roman"/>
                <w:sz w:val="18"/>
                <w:szCs w:val="18"/>
              </w:rPr>
              <w:t xml:space="preserve">Семинар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психологов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соцпедагогов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СПТ)</w:t>
            </w:r>
          </w:p>
          <w:p w14:paraId="486D0A34" w14:textId="1D1E5783" w:rsidR="00E359B2" w:rsidRPr="00CA1595" w:rsidRDefault="00E359B2" w:rsidP="00E359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Ресурсный центр</w:t>
            </w: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14:paraId="733746A4" w14:textId="583D35F4" w:rsidR="005D5446" w:rsidRPr="005D5446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2A9DFD36" w14:textId="08DC5EE7" w:rsidR="005D5446" w:rsidRPr="00CA1595" w:rsidRDefault="005D5446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A07CF5F" w14:textId="4AEC72BE" w:rsidR="005D5446" w:rsidRPr="00CA1595" w:rsidRDefault="00E359B2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18.10. </w:t>
            </w:r>
            <w:r w:rsidRPr="00E359B2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учителей начальных классов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(Ново-Дмитриевская СОШ)</w:t>
            </w:r>
          </w:p>
        </w:tc>
        <w:tc>
          <w:tcPr>
            <w:tcW w:w="3261" w:type="dxa"/>
          </w:tcPr>
          <w:p w14:paraId="07DD3BEC" w14:textId="3F8931AF" w:rsidR="00481D1E" w:rsidRPr="00CA1595" w:rsidRDefault="00481D1E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3" w:type="dxa"/>
          </w:tcPr>
          <w:p w14:paraId="7CF1F06C" w14:textId="64EBA797" w:rsidR="0095075B" w:rsidRPr="00481D1E" w:rsidRDefault="0095075B" w:rsidP="0095075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05</w:t>
            </w: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r w:rsidRPr="00481D1E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воспитателей</w:t>
            </w:r>
          </w:p>
          <w:p w14:paraId="4D5089E0" w14:textId="68A164FB" w:rsidR="005D5446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(Калиновский д/с «Теремок)</w:t>
            </w:r>
          </w:p>
        </w:tc>
      </w:tr>
      <w:tr w:rsidR="005D5446" w14:paraId="7D21085E" w14:textId="77777777" w:rsidTr="00E359B2">
        <w:trPr>
          <w:trHeight w:val="710"/>
        </w:trPr>
        <w:tc>
          <w:tcPr>
            <w:tcW w:w="3173" w:type="dxa"/>
          </w:tcPr>
          <w:p w14:paraId="017CD441" w14:textId="77777777" w:rsidR="005D5446" w:rsidRPr="005D5446" w:rsidRDefault="005D5446" w:rsidP="005D5446">
            <w:pP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26.08. </w:t>
            </w:r>
            <w:r w:rsidRPr="005D5446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Республиканские Секции</w:t>
            </w:r>
          </w:p>
          <w:p w14:paraId="4076712B" w14:textId="2CE76056" w:rsidR="005D5446" w:rsidRPr="00CA1595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4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г. Махачкала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- руководители ассоциаций</w:t>
            </w:r>
          </w:p>
        </w:tc>
        <w:tc>
          <w:tcPr>
            <w:tcW w:w="3173" w:type="dxa"/>
          </w:tcPr>
          <w:p w14:paraId="2B6F3B63" w14:textId="12DD4016" w:rsidR="005D5446" w:rsidRPr="005D5446" w:rsidRDefault="00E359B2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18.09.</w:t>
            </w:r>
            <w:r w:rsidRPr="00E359B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Онлайн-конференция с директорами 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замдиректорами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ОУ (Отдел образования)</w:t>
            </w:r>
          </w:p>
        </w:tc>
        <w:tc>
          <w:tcPr>
            <w:tcW w:w="3435" w:type="dxa"/>
          </w:tcPr>
          <w:p w14:paraId="07F89855" w14:textId="77777777" w:rsidR="004F4FC5" w:rsidRDefault="00264CD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6F4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26.10.</w:t>
            </w:r>
            <w:r w:rsidRPr="00226F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поездка в Исторический парк </w:t>
            </w:r>
            <w:r w:rsidRPr="00226F4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«Моя Россия -моя история»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(г. Махачкала)</w:t>
            </w:r>
            <w:r w:rsidR="004F4F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54605ED" w14:textId="2192634F" w:rsidR="005D5446" w:rsidRPr="00CA1595" w:rsidRDefault="004F4FC5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Билет в будущее</w:t>
            </w:r>
          </w:p>
        </w:tc>
        <w:tc>
          <w:tcPr>
            <w:tcW w:w="3261" w:type="dxa"/>
          </w:tcPr>
          <w:p w14:paraId="1D017EEB" w14:textId="5D0988A6" w:rsidR="00481D1E" w:rsidRPr="00CA1595" w:rsidRDefault="00CE788A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28</w:t>
            </w:r>
            <w:r w:rsidR="00EB45E8" w:rsidRPr="00EB45E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.11. </w:t>
            </w:r>
            <w:r w:rsidR="00EB45E8"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</w:t>
            </w:r>
            <w:r w:rsidR="00D12B39">
              <w:rPr>
                <w:rFonts w:ascii="Times New Roman" w:hAnsi="Times New Roman" w:cs="Times New Roman"/>
                <w:bCs/>
                <w:sz w:val="18"/>
                <w:szCs w:val="18"/>
              </w:rPr>
              <w:t>библиотекарей</w:t>
            </w:r>
            <w:r w:rsidR="00EB45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 w:rsidR="00D12B39">
              <w:rPr>
                <w:rFonts w:ascii="Times New Roman" w:hAnsi="Times New Roman" w:cs="Times New Roman"/>
                <w:b/>
                <w:sz w:val="18"/>
                <w:szCs w:val="18"/>
              </w:rPr>
              <w:t>Коктюбейская О</w:t>
            </w:r>
            <w:r w:rsidR="00EB45E8">
              <w:rPr>
                <w:rFonts w:ascii="Times New Roman" w:hAnsi="Times New Roman" w:cs="Times New Roman"/>
                <w:b/>
                <w:sz w:val="18"/>
                <w:szCs w:val="18"/>
              </w:rPr>
              <w:t>ОШ)</w:t>
            </w:r>
          </w:p>
        </w:tc>
        <w:tc>
          <w:tcPr>
            <w:tcW w:w="3113" w:type="dxa"/>
          </w:tcPr>
          <w:p w14:paraId="6F3F6547" w14:textId="4E82A247" w:rsidR="00C37648" w:rsidRDefault="0095075B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18</w:t>
            </w:r>
            <w:r w:rsidR="00D12B39" w:rsidRPr="00D12B3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.12.</w:t>
            </w:r>
            <w:r w:rsidR="00D12B3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D12B39">
              <w:rPr>
                <w:rFonts w:ascii="Times New Roman" w:hAnsi="Times New Roman" w:cs="Times New Roman"/>
                <w:sz w:val="18"/>
                <w:szCs w:val="18"/>
              </w:rPr>
              <w:t xml:space="preserve">Семинар </w:t>
            </w:r>
            <w:r w:rsidR="004F4FC5">
              <w:rPr>
                <w:rFonts w:ascii="Times New Roman" w:hAnsi="Times New Roman" w:cs="Times New Roman"/>
                <w:sz w:val="18"/>
                <w:szCs w:val="18"/>
              </w:rPr>
              <w:t xml:space="preserve">учителей </w:t>
            </w:r>
            <w:r w:rsidR="00C37648">
              <w:rPr>
                <w:rFonts w:ascii="Times New Roman" w:hAnsi="Times New Roman" w:cs="Times New Roman"/>
                <w:sz w:val="18"/>
                <w:szCs w:val="18"/>
              </w:rPr>
              <w:t>ИЗО, музыки и технологии</w:t>
            </w:r>
          </w:p>
          <w:p w14:paraId="5D6EC24E" w14:textId="2E93981D" w:rsidR="005D5446" w:rsidRPr="00CA1595" w:rsidRDefault="00D12B39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D12B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(Ново-Георгиевская СОШ)</w:t>
            </w:r>
          </w:p>
        </w:tc>
      </w:tr>
      <w:tr w:rsidR="0095075B" w14:paraId="23226392" w14:textId="77777777" w:rsidTr="00CE788A">
        <w:trPr>
          <w:trHeight w:val="700"/>
        </w:trPr>
        <w:tc>
          <w:tcPr>
            <w:tcW w:w="3173" w:type="dxa"/>
          </w:tcPr>
          <w:p w14:paraId="12D0373C" w14:textId="461FA674" w:rsidR="0095075B" w:rsidRPr="005D5446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28.08. </w:t>
            </w:r>
            <w:r w:rsidRPr="005D5446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Августовская конференция</w:t>
            </w:r>
            <w:r w:rsidRPr="00D7254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Центр культуры с. Тарумовка</w:t>
            </w: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173" w:type="dxa"/>
          </w:tcPr>
          <w:p w14:paraId="76D3F452" w14:textId="77777777" w:rsidR="0095075B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28.09.</w:t>
            </w:r>
            <w:r w:rsidRPr="00E359B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Фестиваль, посвященный «100-летию Расула Гамзатова»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(площадь)</w:t>
            </w:r>
          </w:p>
          <w:p w14:paraId="068AC940" w14:textId="77777777" w:rsidR="0095075B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1864526" w14:textId="77777777" w:rsidR="0095075B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4D5A2C1" w14:textId="253698BC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BEA083B" w14:textId="6D31FC0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5EC09CEB" w14:textId="4846EED5" w:rsidR="0095075B" w:rsidRDefault="0095075B" w:rsidP="0095075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30</w:t>
            </w:r>
            <w:r w:rsidRPr="00F71C90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.11.</w:t>
            </w:r>
            <w:r w:rsidRPr="00F71C90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психологов 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соцпедагогов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71C9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(Кочубейская СОШ№1)</w:t>
            </w:r>
          </w:p>
          <w:p w14:paraId="1C4A98FA" w14:textId="3244006C" w:rsidR="0095075B" w:rsidRPr="00C37648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3" w:type="dxa"/>
          </w:tcPr>
          <w:p w14:paraId="4A1C1F99" w14:textId="77777777" w:rsidR="00CE788A" w:rsidRDefault="00CE788A" w:rsidP="00CE78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18</w:t>
            </w:r>
            <w:r w:rsidRPr="00D12B3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.12.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Семинар учителей ИЗО, музыки и технологии</w:t>
            </w:r>
          </w:p>
          <w:p w14:paraId="74DB7B9E" w14:textId="7ECE0E4A" w:rsidR="00CE788A" w:rsidRPr="00CE788A" w:rsidRDefault="00CE788A" w:rsidP="00CE788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D12B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(Ново-Георгиевская СОШ)</w:t>
            </w:r>
          </w:p>
        </w:tc>
      </w:tr>
      <w:tr w:rsidR="0095075B" w14:paraId="22951CD5" w14:textId="77777777" w:rsidTr="00E359B2">
        <w:trPr>
          <w:trHeight w:val="289"/>
        </w:trPr>
        <w:tc>
          <w:tcPr>
            <w:tcW w:w="3173" w:type="dxa"/>
          </w:tcPr>
          <w:p w14:paraId="7952A596" w14:textId="14CE5BCD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72A76B9E" w14:textId="55407C61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1BD87D9E" w14:textId="56EF3146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548EC986" w14:textId="58CDAB6C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27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</w:t>
            </w:r>
            <w:r w:rsidRPr="00EB45E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биологии, географии и химии </w:t>
            </w:r>
            <w:r w:rsidRPr="00EB45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А-Невская </w:t>
            </w:r>
            <w:r w:rsidRPr="00EB45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СОШ)</w:t>
            </w:r>
          </w:p>
        </w:tc>
        <w:tc>
          <w:tcPr>
            <w:tcW w:w="3113" w:type="dxa"/>
          </w:tcPr>
          <w:p w14:paraId="6D1AAF4C" w14:textId="7D30E3B3" w:rsidR="00CE788A" w:rsidRDefault="00CE788A" w:rsidP="00CE788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20</w:t>
            </w:r>
            <w:r w:rsidRPr="00EB45E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Pr="00EB45E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учителей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>англ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ийского языка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(Привольненская СОШ)</w:t>
            </w:r>
          </w:p>
          <w:p w14:paraId="04D60BF3" w14:textId="5CD9A92B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0738D356" w14:textId="77777777" w:rsidTr="00E359B2">
        <w:trPr>
          <w:trHeight w:val="491"/>
        </w:trPr>
        <w:tc>
          <w:tcPr>
            <w:tcW w:w="3173" w:type="dxa"/>
          </w:tcPr>
          <w:p w14:paraId="4D7FC9A8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43ECE393" w14:textId="7DF78FC5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7199296" w14:textId="77777777" w:rsidR="0095075B" w:rsidRPr="00CA159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261" w:type="dxa"/>
          </w:tcPr>
          <w:p w14:paraId="6B196752" w14:textId="1A57F3B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3" w:type="dxa"/>
          </w:tcPr>
          <w:p w14:paraId="62D101A4" w14:textId="402E7E24" w:rsidR="0095075B" w:rsidRPr="00CC07C6" w:rsidRDefault="00CC07C6" w:rsidP="00CE788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C07C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28.12. </w:t>
            </w:r>
            <w:r w:rsidRPr="00CC07C6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нового детского сада в </w:t>
            </w:r>
            <w:proofErr w:type="spellStart"/>
            <w:r w:rsidRPr="00CC07C6">
              <w:rPr>
                <w:rFonts w:ascii="Times New Roman" w:hAnsi="Times New Roman" w:cs="Times New Roman"/>
                <w:sz w:val="18"/>
                <w:szCs w:val="18"/>
              </w:rPr>
              <w:t>с.Тарумовка</w:t>
            </w:r>
            <w:proofErr w:type="spellEnd"/>
          </w:p>
        </w:tc>
      </w:tr>
      <w:tr w:rsidR="0095075B" w14:paraId="5DFB5339" w14:textId="77777777" w:rsidTr="00E359B2">
        <w:tc>
          <w:tcPr>
            <w:tcW w:w="3173" w:type="dxa"/>
          </w:tcPr>
          <w:p w14:paraId="556B2841" w14:textId="77777777" w:rsidR="0095075B" w:rsidRPr="00D77A64" w:rsidRDefault="0095075B" w:rsidP="0095075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2748C9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Январь</w:t>
            </w:r>
          </w:p>
        </w:tc>
        <w:tc>
          <w:tcPr>
            <w:tcW w:w="3173" w:type="dxa"/>
          </w:tcPr>
          <w:p w14:paraId="0AF42108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Февраль</w:t>
            </w:r>
          </w:p>
        </w:tc>
        <w:tc>
          <w:tcPr>
            <w:tcW w:w="3435" w:type="dxa"/>
          </w:tcPr>
          <w:p w14:paraId="52A3D419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Март</w:t>
            </w:r>
          </w:p>
        </w:tc>
        <w:tc>
          <w:tcPr>
            <w:tcW w:w="3261" w:type="dxa"/>
          </w:tcPr>
          <w:p w14:paraId="720C92A7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Апрель</w:t>
            </w:r>
          </w:p>
        </w:tc>
        <w:tc>
          <w:tcPr>
            <w:tcW w:w="3113" w:type="dxa"/>
          </w:tcPr>
          <w:p w14:paraId="67630D1F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Май</w:t>
            </w:r>
          </w:p>
        </w:tc>
      </w:tr>
      <w:tr w:rsidR="0095075B" w14:paraId="364BE7AB" w14:textId="77777777" w:rsidTr="00E359B2">
        <w:tc>
          <w:tcPr>
            <w:tcW w:w="3173" w:type="dxa"/>
          </w:tcPr>
          <w:p w14:paraId="657687B5" w14:textId="09389BC7" w:rsidR="0095075B" w:rsidRPr="00E359B2" w:rsidRDefault="0095075B" w:rsidP="0095075B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CE788A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</w:t>
            </w:r>
            <w:r w:rsidRPr="00E359B2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.01.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  <w:r w:rsidRPr="00E359B2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Семинар учителей истории и общества</w:t>
            </w:r>
            <w:r w:rsidRPr="00EB45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EB45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Ново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романовская</w:t>
            </w:r>
            <w:proofErr w:type="spellEnd"/>
            <w:r w:rsidRPr="00EB45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СОШ»</w:t>
            </w:r>
          </w:p>
        </w:tc>
        <w:tc>
          <w:tcPr>
            <w:tcW w:w="3173" w:type="dxa"/>
          </w:tcPr>
          <w:p w14:paraId="4071E9A8" w14:textId="2DD4BA86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06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.02.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Семинар воспитателей</w:t>
            </w:r>
          </w:p>
          <w:p w14:paraId="2843C825" w14:textId="42C57926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Кочубейский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д/с «Чебурашка»)</w:t>
            </w:r>
          </w:p>
          <w:p w14:paraId="4DB01D80" w14:textId="65321874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5FCA5AB2" w14:textId="5334AF3D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05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.03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</w:t>
            </w:r>
            <w:r w:rsidRPr="00EB45E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родных языков </w:t>
            </w:r>
            <w:r w:rsidRPr="0040759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(Отдел образования)</w:t>
            </w:r>
          </w:p>
        </w:tc>
        <w:tc>
          <w:tcPr>
            <w:tcW w:w="3261" w:type="dxa"/>
          </w:tcPr>
          <w:p w14:paraId="710653C6" w14:textId="180636CC" w:rsidR="0095075B" w:rsidRPr="00D77A64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</w:t>
            </w: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5.04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Семинар по апробации ГИА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(Кочубейская СОШ№1)</w:t>
            </w:r>
          </w:p>
        </w:tc>
        <w:tc>
          <w:tcPr>
            <w:tcW w:w="3113" w:type="dxa"/>
          </w:tcPr>
          <w:p w14:paraId="24CBB783" w14:textId="32F52CB2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711759D6" w14:textId="77777777" w:rsidTr="00E359B2">
        <w:tc>
          <w:tcPr>
            <w:tcW w:w="3173" w:type="dxa"/>
          </w:tcPr>
          <w:p w14:paraId="324AC2C8" w14:textId="3B7DE31A" w:rsidR="0095075B" w:rsidRPr="00D77A64" w:rsidRDefault="00CE788A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30</w:t>
            </w:r>
            <w:r w:rsidR="0095075B" w:rsidRPr="003157A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.01</w:t>
            </w:r>
            <w:r w:rsidR="0095075B">
              <w:rPr>
                <w:rFonts w:ascii="Times New Roman" w:hAnsi="Times New Roman" w:cs="Times New Roman"/>
                <w:sz w:val="18"/>
                <w:szCs w:val="18"/>
              </w:rPr>
              <w:t xml:space="preserve">. Семинар учителей МИФ-математика, информатика, физика </w:t>
            </w:r>
            <w:r w:rsidR="0095075B" w:rsidRPr="00264C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="009507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Карабаглинская СОШ)</w:t>
            </w:r>
          </w:p>
        </w:tc>
        <w:tc>
          <w:tcPr>
            <w:tcW w:w="3173" w:type="dxa"/>
          </w:tcPr>
          <w:p w14:paraId="53EB105E" w14:textId="69A89DA3" w:rsidR="0095075B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13</w:t>
            </w: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.02.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Открытие Года </w:t>
            </w:r>
            <w:r w:rsidR="00B046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дошкольного и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начального образования-2024 </w:t>
            </w:r>
          </w:p>
          <w:p w14:paraId="791F43CD" w14:textId="6C2E8CE1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20BA646D" w14:textId="760AF0E6" w:rsidR="0095075B" w:rsidRPr="00CA159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5</w:t>
            </w: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.03.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учителей русского языка и 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лит-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ры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(Рассветовская СОШ)</w:t>
            </w:r>
          </w:p>
        </w:tc>
        <w:tc>
          <w:tcPr>
            <w:tcW w:w="3261" w:type="dxa"/>
          </w:tcPr>
          <w:p w14:paraId="25896602" w14:textId="77777777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12.04</w:t>
            </w: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</w:t>
            </w:r>
            <w:r w:rsidRPr="00E359B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истории и обществознания </w:t>
            </w:r>
          </w:p>
          <w:p w14:paraId="29AB5A4E" w14:textId="66C8198F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(Кочубейская СОШ№2)</w:t>
            </w:r>
          </w:p>
        </w:tc>
        <w:tc>
          <w:tcPr>
            <w:tcW w:w="3113" w:type="dxa"/>
          </w:tcPr>
          <w:p w14:paraId="2DB4185C" w14:textId="4CABB6F2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4636638F" w14:textId="77777777" w:rsidTr="00E359B2">
        <w:tc>
          <w:tcPr>
            <w:tcW w:w="3173" w:type="dxa"/>
          </w:tcPr>
          <w:p w14:paraId="27DE4D78" w14:textId="7D8451DF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0B330684" w14:textId="12095AF9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4CD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20.02.</w:t>
            </w:r>
            <w:r w:rsidRPr="00264CD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английского языка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="00CC07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Привольненская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СОШ)</w:t>
            </w:r>
          </w:p>
          <w:p w14:paraId="688047ED" w14:textId="0F8B321D" w:rsidR="0095075B" w:rsidRPr="00CA159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5" w:type="dxa"/>
          </w:tcPr>
          <w:p w14:paraId="1C543347" w14:textId="791CE4FA" w:rsidR="0095075B" w:rsidRPr="00CA1595" w:rsidRDefault="00CC07C6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15. 03. </w:t>
            </w:r>
            <w:r w:rsidRPr="000B7EC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Маленькая фея</w:t>
            </w:r>
            <w:r w:rsidR="000B7EC5" w:rsidRPr="000B7EC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для ДОУ и 1 классов ОУ</w:t>
            </w:r>
          </w:p>
        </w:tc>
        <w:tc>
          <w:tcPr>
            <w:tcW w:w="3261" w:type="dxa"/>
          </w:tcPr>
          <w:p w14:paraId="653FFF03" w14:textId="2E214F70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71C90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23.04.</w:t>
            </w:r>
            <w:r w:rsidRPr="00F71C90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Практикум психологов </w:t>
            </w:r>
            <w:r w:rsidRPr="00F71C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(Калиновская СОШ)</w:t>
            </w:r>
          </w:p>
        </w:tc>
        <w:tc>
          <w:tcPr>
            <w:tcW w:w="3113" w:type="dxa"/>
          </w:tcPr>
          <w:p w14:paraId="68C0C444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7183D1F8" w14:textId="77777777" w:rsidTr="00E359B2">
        <w:tc>
          <w:tcPr>
            <w:tcW w:w="3173" w:type="dxa"/>
          </w:tcPr>
          <w:p w14:paraId="2F962C48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546A4FAA" w14:textId="1DED0317" w:rsidR="0095075B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264CD6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учителей начальных классов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 музыки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(Карабаглинская СОШ)</w:t>
            </w:r>
          </w:p>
          <w:p w14:paraId="03ECD07C" w14:textId="6C0B1B04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6510B79" w14:textId="13E944C5" w:rsidR="0095075B" w:rsidRPr="00CA1595" w:rsidRDefault="00CC07C6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19</w:t>
            </w: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.03.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библиотекарей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(Кузнецовская ООШ)</w:t>
            </w:r>
          </w:p>
        </w:tc>
        <w:tc>
          <w:tcPr>
            <w:tcW w:w="3261" w:type="dxa"/>
          </w:tcPr>
          <w:p w14:paraId="5E31E01F" w14:textId="04146163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2049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26.04.</w:t>
            </w:r>
            <w:r w:rsidRPr="0012049D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физкультуры  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ОБЖ </w:t>
            </w:r>
            <w:r w:rsidRPr="004F4F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(Юрковская СОШ)</w:t>
            </w:r>
          </w:p>
        </w:tc>
        <w:tc>
          <w:tcPr>
            <w:tcW w:w="3113" w:type="dxa"/>
          </w:tcPr>
          <w:p w14:paraId="3A6FE3D2" w14:textId="40D00504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29EB0653" w14:textId="77777777" w:rsidTr="00E359B2">
        <w:trPr>
          <w:trHeight w:val="593"/>
        </w:trPr>
        <w:tc>
          <w:tcPr>
            <w:tcW w:w="3173" w:type="dxa"/>
          </w:tcPr>
          <w:p w14:paraId="691AF966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39254D13" w14:textId="0EA79CC9" w:rsidR="0095075B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</w:t>
            </w: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264CD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учителей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родных языков</w:t>
            </w:r>
            <w:r w:rsidRPr="00315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(Ново-Дмитриевская СОШ)</w:t>
            </w:r>
          </w:p>
          <w:p w14:paraId="670A938A" w14:textId="77777777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41E92B" w14:textId="1B4C6211" w:rsidR="0095075B" w:rsidRPr="00A32B8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5" w:type="dxa"/>
          </w:tcPr>
          <w:p w14:paraId="2D9B0F2F" w14:textId="20DE765C" w:rsidR="0095075B" w:rsidRPr="00CA1595" w:rsidRDefault="00CC07C6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759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22.03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Семинар учителей биологии, химии и географии </w:t>
            </w:r>
            <w:r w:rsidRPr="00EB45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(Таловская СОШ)</w:t>
            </w:r>
          </w:p>
        </w:tc>
        <w:tc>
          <w:tcPr>
            <w:tcW w:w="3261" w:type="dxa"/>
          </w:tcPr>
          <w:p w14:paraId="21BC4651" w14:textId="77777777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4FC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30.04.</w:t>
            </w:r>
            <w:r w:rsidRPr="004F4FC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замдиректоров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ВР</w:t>
            </w:r>
          </w:p>
          <w:p w14:paraId="5AD20EB1" w14:textId="4BF6D62C" w:rsidR="0095075B" w:rsidRPr="004F4FC5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F4F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(Тарумовская СОШ)</w:t>
            </w:r>
          </w:p>
        </w:tc>
        <w:tc>
          <w:tcPr>
            <w:tcW w:w="3113" w:type="dxa"/>
          </w:tcPr>
          <w:p w14:paraId="478A910A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0BBC79C2" w14:textId="77777777" w:rsidTr="00E359B2">
        <w:trPr>
          <w:trHeight w:val="593"/>
        </w:trPr>
        <w:tc>
          <w:tcPr>
            <w:tcW w:w="3173" w:type="dxa"/>
          </w:tcPr>
          <w:p w14:paraId="385E61E3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17DE2319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FF5438F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3F2D97BF" w14:textId="5C5AE4F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3" w:type="dxa"/>
          </w:tcPr>
          <w:p w14:paraId="53234936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897B27C" w14:textId="77777777" w:rsidR="00FB565F" w:rsidRPr="00FB565F" w:rsidRDefault="00FB565F" w:rsidP="00064A19">
      <w:pPr>
        <w:spacing w:after="0"/>
        <w:rPr>
          <w:rFonts w:ascii="Times New Roman" w:hAnsi="Times New Roman" w:cs="Times New Roman"/>
          <w:b/>
          <w:sz w:val="56"/>
          <w:szCs w:val="56"/>
        </w:rPr>
      </w:pPr>
    </w:p>
    <w:sectPr w:rsidR="00FB565F" w:rsidRPr="00FB565F" w:rsidSect="00140E54">
      <w:pgSz w:w="16838" w:h="11906" w:orient="landscape"/>
      <w:pgMar w:top="142" w:right="539" w:bottom="0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919"/>
    <w:rsid w:val="00034CB7"/>
    <w:rsid w:val="00064A19"/>
    <w:rsid w:val="000953FC"/>
    <w:rsid w:val="000A5D27"/>
    <w:rsid w:val="000A7E60"/>
    <w:rsid w:val="000B7EC5"/>
    <w:rsid w:val="000D0DC0"/>
    <w:rsid w:val="001152B5"/>
    <w:rsid w:val="0012049D"/>
    <w:rsid w:val="00125B32"/>
    <w:rsid w:val="00140E54"/>
    <w:rsid w:val="00144EDD"/>
    <w:rsid w:val="00170FF7"/>
    <w:rsid w:val="001E2FDA"/>
    <w:rsid w:val="001F66D0"/>
    <w:rsid w:val="00226F44"/>
    <w:rsid w:val="00264CD6"/>
    <w:rsid w:val="002748C9"/>
    <w:rsid w:val="002D603F"/>
    <w:rsid w:val="003157A9"/>
    <w:rsid w:val="0034624A"/>
    <w:rsid w:val="00360C84"/>
    <w:rsid w:val="0036679D"/>
    <w:rsid w:val="00382094"/>
    <w:rsid w:val="003A4F56"/>
    <w:rsid w:val="003B7E70"/>
    <w:rsid w:val="003F4514"/>
    <w:rsid w:val="00407596"/>
    <w:rsid w:val="004719C9"/>
    <w:rsid w:val="00481D1E"/>
    <w:rsid w:val="004E72E1"/>
    <w:rsid w:val="004F4FC5"/>
    <w:rsid w:val="005B3B66"/>
    <w:rsid w:val="005D5446"/>
    <w:rsid w:val="00647EC4"/>
    <w:rsid w:val="00673919"/>
    <w:rsid w:val="00680317"/>
    <w:rsid w:val="006979DB"/>
    <w:rsid w:val="006F05D6"/>
    <w:rsid w:val="007C5057"/>
    <w:rsid w:val="007F5B99"/>
    <w:rsid w:val="00812685"/>
    <w:rsid w:val="00876E1E"/>
    <w:rsid w:val="008823DF"/>
    <w:rsid w:val="00906C58"/>
    <w:rsid w:val="00917985"/>
    <w:rsid w:val="00927959"/>
    <w:rsid w:val="00942836"/>
    <w:rsid w:val="0095075B"/>
    <w:rsid w:val="009C00AB"/>
    <w:rsid w:val="009D09F6"/>
    <w:rsid w:val="00A2365C"/>
    <w:rsid w:val="00A32B85"/>
    <w:rsid w:val="00AB2853"/>
    <w:rsid w:val="00AE1F5D"/>
    <w:rsid w:val="00B0466C"/>
    <w:rsid w:val="00B04BA8"/>
    <w:rsid w:val="00B23EF1"/>
    <w:rsid w:val="00B54927"/>
    <w:rsid w:val="00C26C67"/>
    <w:rsid w:val="00C348A0"/>
    <w:rsid w:val="00C37648"/>
    <w:rsid w:val="00C5579E"/>
    <w:rsid w:val="00C55EAB"/>
    <w:rsid w:val="00CA1595"/>
    <w:rsid w:val="00CC07C6"/>
    <w:rsid w:val="00CE788A"/>
    <w:rsid w:val="00D12B39"/>
    <w:rsid w:val="00D7254E"/>
    <w:rsid w:val="00D77A64"/>
    <w:rsid w:val="00D83DA9"/>
    <w:rsid w:val="00DB755E"/>
    <w:rsid w:val="00E359B2"/>
    <w:rsid w:val="00E35E77"/>
    <w:rsid w:val="00E817BC"/>
    <w:rsid w:val="00E94236"/>
    <w:rsid w:val="00EB45E8"/>
    <w:rsid w:val="00F07153"/>
    <w:rsid w:val="00F12B72"/>
    <w:rsid w:val="00F312EF"/>
    <w:rsid w:val="00F365B5"/>
    <w:rsid w:val="00F6705C"/>
    <w:rsid w:val="00F71C90"/>
    <w:rsid w:val="00FB565F"/>
    <w:rsid w:val="00FC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BCCE"/>
  <w15:chartTrackingRefBased/>
  <w15:docId w15:val="{0818697D-080D-4A72-9F99-EF8CAC75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4A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42</cp:revision>
  <cp:lastPrinted>2024-01-17T08:10:00Z</cp:lastPrinted>
  <dcterms:created xsi:type="dcterms:W3CDTF">2022-10-12T07:43:00Z</dcterms:created>
  <dcterms:modified xsi:type="dcterms:W3CDTF">2024-05-28T09:39:00Z</dcterms:modified>
</cp:coreProperties>
</file>